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F" w:rsidRDefault="00757BBF">
      <w:pPr>
        <w:spacing w:after="0"/>
        <w:ind w:left="-1440" w:right="10464"/>
        <w:jc w:val="both"/>
      </w:pPr>
    </w:p>
    <w:tbl>
      <w:tblPr>
        <w:tblStyle w:val="TableGrid"/>
        <w:tblW w:w="10169" w:type="dxa"/>
        <w:tblInd w:w="-57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839"/>
        <w:gridCol w:w="2117"/>
        <w:gridCol w:w="2756"/>
        <w:gridCol w:w="3457"/>
      </w:tblGrid>
      <w:tr w:rsidR="00757BBF">
        <w:trPr>
          <w:trHeight w:val="979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393"/>
            </w:pPr>
            <w:r>
              <w:rPr>
                <w:noProof/>
              </w:rPr>
              <w:drawing>
                <wp:inline distT="0" distB="0" distL="0" distR="0">
                  <wp:extent cx="599580" cy="605269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80" cy="60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spacing w:after="1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GAZİANTEP ÜNİVERSİTESİ</w:t>
            </w:r>
          </w:p>
          <w:p w:rsidR="00757BBF" w:rsidRDefault="00055A80">
            <w:pPr>
              <w:spacing w:after="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İSLAHİYE MESLEK YÜKSEKOKULU</w:t>
            </w:r>
          </w:p>
          <w:p w:rsidR="00757BBF" w:rsidRDefault="00986BE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İLİŞİK KESME FORMU / REGISTRATION CANCELLATION</w:t>
            </w:r>
          </w:p>
        </w:tc>
      </w:tr>
      <w:tr w:rsidR="00757BBF">
        <w:trPr>
          <w:trHeight w:val="295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Doküman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No:ÖİDB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-FRM-101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6"/>
            </w:pPr>
            <w:r>
              <w:rPr>
                <w:rFonts w:ascii="Times New Roman" w:eastAsia="Times New Roman" w:hAnsi="Times New Roman" w:cs="Times New Roman"/>
                <w:sz w:val="13"/>
              </w:rPr>
              <w:t>Yayın Tarihi: 11.03.2022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6"/>
            </w:pPr>
            <w:r>
              <w:rPr>
                <w:rFonts w:ascii="Times New Roman" w:eastAsia="Times New Roman" w:hAnsi="Times New Roman" w:cs="Times New Roman"/>
                <w:sz w:val="13"/>
              </w:rPr>
              <w:t>Revizyon Tarihi/No:  -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Sayfa: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/ 1</w:t>
            </w:r>
          </w:p>
        </w:tc>
      </w:tr>
      <w:tr w:rsidR="00757BBF" w:rsidTr="00CB5A1E">
        <w:trPr>
          <w:trHeight w:val="192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7BBF" w:rsidRDefault="00757BBF"/>
        </w:tc>
        <w:tc>
          <w:tcPr>
            <w:tcW w:w="34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7BBF" w:rsidRDefault="00757BBF"/>
        </w:tc>
      </w:tr>
      <w:tr w:rsidR="00757BBF" w:rsidTr="00CB5A1E">
        <w:trPr>
          <w:trHeight w:val="384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5D9F1"/>
          </w:tcPr>
          <w:p w:rsidR="00757BBF" w:rsidRDefault="00986BE4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İLİŞİK KESMEK İSTEYEN ÖĞRENCİNİN Bİ</w:t>
            </w:r>
          </w:p>
        </w:tc>
        <w:tc>
          <w:tcPr>
            <w:tcW w:w="34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757BBF" w:rsidRDefault="00986BE4">
            <w:pPr>
              <w:ind w:left="-1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LGİLERİ</w:t>
            </w:r>
          </w:p>
        </w:tc>
      </w:tr>
      <w:tr w:rsidR="00757BBF" w:rsidTr="00CB5A1E">
        <w:trPr>
          <w:trHeight w:val="511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ADI SOYADI:</w:t>
            </w:r>
          </w:p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3"/>
              </w:rPr>
              <w:t>NAME SURNAME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İLİŞİK KESME NEDENİ: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REASON OF CANCELLATION</w:t>
            </w:r>
          </w:p>
        </w:tc>
      </w:tr>
      <w:tr w:rsidR="00757BBF" w:rsidTr="00CB5A1E">
        <w:trPr>
          <w:trHeight w:val="511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right="41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FAKÜLTE / Y.OKUL / ENSTİTÜ:                                                                                                      </w:t>
            </w:r>
          </w:p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3"/>
              </w:rPr>
              <w:t>FACULTY / INSTITUTE</w:t>
            </w:r>
          </w:p>
        </w:tc>
        <w:tc>
          <w:tcPr>
            <w:tcW w:w="34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spacing w:after="161" w:line="275" w:lineRule="auto"/>
              <w:ind w:left="181" w:right="107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1342263</wp:posOffset>
                  </wp:positionH>
                  <wp:positionV relativeFrom="paragraph">
                    <wp:posOffset>-13070</wp:posOffset>
                  </wp:positionV>
                  <wp:extent cx="167970" cy="146850"/>
                  <wp:effectExtent l="0" t="0" r="0" b="0"/>
                  <wp:wrapSquare wrapText="bothSides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0" cy="14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MEZUNİYET: </w:t>
            </w:r>
            <w:r>
              <w:rPr>
                <w:rFonts w:ascii="Times New Roman" w:eastAsia="Times New Roman" w:hAnsi="Times New Roman" w:cs="Times New Roman"/>
                <w:sz w:val="13"/>
              </w:rPr>
              <w:t>GRADUATION</w:t>
            </w:r>
          </w:p>
          <w:p w:rsidR="00757BBF" w:rsidRDefault="00986BE4">
            <w:pPr>
              <w:spacing w:after="161" w:line="275" w:lineRule="auto"/>
              <w:ind w:left="181" w:right="105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1356233</wp:posOffset>
                  </wp:positionH>
                  <wp:positionV relativeFrom="paragraph">
                    <wp:posOffset>-624</wp:posOffset>
                  </wp:positionV>
                  <wp:extent cx="167970" cy="146850"/>
                  <wp:effectExtent l="0" t="0" r="0" b="0"/>
                  <wp:wrapSquare wrapText="bothSides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0" cy="14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KENDİ ISTEGİ: </w:t>
            </w:r>
            <w:r>
              <w:rPr>
                <w:rFonts w:ascii="Times New Roman" w:eastAsia="Times New Roman" w:hAnsi="Times New Roman" w:cs="Times New Roman"/>
                <w:sz w:val="13"/>
              </w:rPr>
              <w:t>OWN WISH</w:t>
            </w:r>
          </w:p>
          <w:p w:rsidR="00757BBF" w:rsidRDefault="00986BE4">
            <w:pPr>
              <w:ind w:left="181" w:right="106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1352296</wp:posOffset>
                  </wp:positionH>
                  <wp:positionV relativeFrom="paragraph">
                    <wp:posOffset>6626</wp:posOffset>
                  </wp:positionV>
                  <wp:extent cx="168986" cy="147853"/>
                  <wp:effectExtent l="0" t="0" r="0" b="0"/>
                  <wp:wrapSquare wrapText="bothSides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86" cy="14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ÇIKARILMA: </w:t>
            </w:r>
            <w:r>
              <w:rPr>
                <w:rFonts w:ascii="Times New Roman" w:eastAsia="Times New Roman" w:hAnsi="Times New Roman" w:cs="Times New Roman"/>
                <w:sz w:val="13"/>
              </w:rPr>
              <w:t>EXPELLED</w:t>
            </w:r>
          </w:p>
        </w:tc>
      </w:tr>
      <w:tr w:rsidR="00757BBF" w:rsidTr="00CB5A1E">
        <w:trPr>
          <w:trHeight w:val="511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BÖLÜM/PROGRAM:</w:t>
            </w:r>
          </w:p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3"/>
              </w:rPr>
              <w:t>DEPARTMENT/PROGRAMME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7BBF" w:rsidRDefault="00757BBF"/>
        </w:tc>
      </w:tr>
      <w:tr w:rsidR="00757BBF" w:rsidTr="00CB5A1E">
        <w:trPr>
          <w:trHeight w:val="511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ÖĞRENCİ NO:</w:t>
            </w:r>
          </w:p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3"/>
              </w:rPr>
              <w:t>STUDENT NUMBER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757BBF"/>
        </w:tc>
      </w:tr>
      <w:tr w:rsidR="00757BBF" w:rsidTr="00CB5A1E">
        <w:trPr>
          <w:trHeight w:val="1023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ADRES:</w:t>
            </w:r>
          </w:p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ADDRESS     </w:t>
            </w:r>
          </w:p>
        </w:tc>
        <w:tc>
          <w:tcPr>
            <w:tcW w:w="34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BBF" w:rsidRDefault="00986BE4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TARİH:</w:t>
            </w:r>
          </w:p>
          <w:p w:rsidR="00757BBF" w:rsidRDefault="00986BE4">
            <w:pPr>
              <w:spacing w:after="560"/>
              <w:ind w:left="181"/>
            </w:pPr>
            <w:r>
              <w:rPr>
                <w:rFonts w:ascii="Times New Roman" w:eastAsia="Times New Roman" w:hAnsi="Times New Roman" w:cs="Times New Roman"/>
                <w:sz w:val="13"/>
              </w:rPr>
              <w:t>DATE</w:t>
            </w:r>
          </w:p>
          <w:p w:rsidR="00757BBF" w:rsidRDefault="00986BE4">
            <w:pPr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İMZASI:</w:t>
            </w:r>
          </w:p>
          <w:p w:rsidR="00757BBF" w:rsidRDefault="00986BE4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SIGNATURE </w:t>
            </w:r>
          </w:p>
        </w:tc>
      </w:tr>
      <w:tr w:rsidR="00757BBF" w:rsidTr="00CB5A1E">
        <w:trPr>
          <w:trHeight w:val="511"/>
        </w:trPr>
        <w:tc>
          <w:tcPr>
            <w:tcW w:w="6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TELEFON:</w:t>
            </w:r>
          </w:p>
          <w:p w:rsidR="00757BBF" w:rsidRDefault="00986BE4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PHONE    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BBF" w:rsidRDefault="00757BBF"/>
        </w:tc>
      </w:tr>
      <w:tr w:rsidR="00757BBF">
        <w:trPr>
          <w:trHeight w:val="384"/>
        </w:trPr>
        <w:tc>
          <w:tcPr>
            <w:tcW w:w="10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757BBF" w:rsidRDefault="00986BE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ONAY ALINACAK BİRİMLER</w:t>
            </w:r>
          </w:p>
        </w:tc>
      </w:tr>
      <w:tr w:rsidR="00757BBF">
        <w:trPr>
          <w:trHeight w:val="2900"/>
        </w:trPr>
        <w:tc>
          <w:tcPr>
            <w:tcW w:w="10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BBF" w:rsidRDefault="00986BE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KÜTÜPHANE VE</w:t>
            </w:r>
            <w:r w:rsidR="00CB5A1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TAŞINIR İŞLEM BİRİMİ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57BBF" w:rsidRDefault="00986BE4">
            <w:pPr>
              <w:spacing w:after="33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DIRECTORATE OF- LIBRARY AND DOCUMENTATION</w:t>
            </w:r>
          </w:p>
          <w:p w:rsidR="00757BBF" w:rsidRDefault="00986BE4">
            <w:pPr>
              <w:spacing w:after="3"/>
              <w:ind w:left="1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Yukarıda bilgileri bulunan öğrencinin </w:t>
            </w:r>
            <w:r w:rsidR="0015120A">
              <w:rPr>
                <w:rFonts w:ascii="Times New Roman" w:eastAsia="Times New Roman" w:hAnsi="Times New Roman" w:cs="Times New Roman"/>
                <w:sz w:val="16"/>
              </w:rPr>
              <w:t>birimimiz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ile ilişiği yoktur. </w:t>
            </w:r>
          </w:p>
          <w:p w:rsidR="00757BBF" w:rsidRDefault="00986BE4">
            <w:pPr>
              <w:spacing w:after="407"/>
              <w:ind w:left="17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Acceptable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Directorate</w:t>
            </w:r>
            <w:proofErr w:type="spellEnd"/>
          </w:p>
          <w:p w:rsidR="00757BBF" w:rsidRDefault="00986BE4">
            <w:pPr>
              <w:spacing w:after="4"/>
              <w:ind w:left="33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ONAYLAYANIN</w:t>
            </w:r>
          </w:p>
          <w:p w:rsidR="00757BBF" w:rsidRDefault="00986BE4">
            <w:pPr>
              <w:spacing w:after="3"/>
              <w:ind w:left="33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SOYADI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57BBF" w:rsidRDefault="00986BE4">
            <w:pPr>
              <w:spacing w:after="2"/>
              <w:ind w:left="42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İMZASI</w:t>
            </w:r>
          </w:p>
          <w:p w:rsidR="00757BBF" w:rsidRDefault="00986BE4">
            <w:pPr>
              <w:tabs>
                <w:tab w:val="center" w:pos="675"/>
                <w:tab w:val="center" w:pos="7259"/>
              </w:tabs>
              <w:spacing w:after="38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>APPROVED</w:t>
            </w: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SIGNATURE</w:t>
            </w:r>
          </w:p>
          <w:p w:rsidR="00757BBF" w:rsidRDefault="00986BE4">
            <w:pPr>
              <w:ind w:left="325"/>
            </w:pP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 xml:space="preserve">NAME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>SURNAME :</w:t>
            </w:r>
            <w:proofErr w:type="gramEnd"/>
          </w:p>
        </w:tc>
      </w:tr>
      <w:tr w:rsidR="00CB5A1E">
        <w:trPr>
          <w:trHeight w:val="2900"/>
        </w:trPr>
        <w:tc>
          <w:tcPr>
            <w:tcW w:w="10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1E" w:rsidRDefault="00CB5A1E" w:rsidP="00CB5A1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BÖLÜM BAŞKANLIĞI </w:t>
            </w:r>
          </w:p>
          <w:p w:rsidR="00CB5A1E" w:rsidRDefault="00CB5A1E" w:rsidP="00CB5A1E">
            <w:pPr>
              <w:spacing w:after="33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DIRECTORATE OF STUDENT AFFAIRS</w:t>
            </w:r>
          </w:p>
          <w:p w:rsidR="00CB5A1E" w:rsidRDefault="00CB5A1E" w:rsidP="00CB5A1E">
            <w:pPr>
              <w:spacing w:after="3"/>
              <w:ind w:left="1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Yukarıda bilgileri bulunan öğrencinin </w:t>
            </w:r>
            <w:r w:rsidR="0015120A">
              <w:rPr>
                <w:rFonts w:ascii="Times New Roman" w:eastAsia="Times New Roman" w:hAnsi="Times New Roman" w:cs="Times New Roman"/>
                <w:sz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irimimiz ile ilişiği yoktur. </w:t>
            </w:r>
          </w:p>
          <w:p w:rsidR="00CB5A1E" w:rsidRDefault="00CB5A1E" w:rsidP="00CB5A1E">
            <w:pPr>
              <w:spacing w:after="407"/>
              <w:ind w:left="17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Acceptable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Directorate</w:t>
            </w:r>
            <w:proofErr w:type="spellEnd"/>
          </w:p>
          <w:p w:rsidR="00CB5A1E" w:rsidRDefault="00CB5A1E" w:rsidP="00CB5A1E">
            <w:pPr>
              <w:spacing w:after="4"/>
              <w:ind w:left="33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ONAYLAYANIN</w:t>
            </w:r>
          </w:p>
          <w:p w:rsidR="00CB5A1E" w:rsidRDefault="00CB5A1E" w:rsidP="00CB5A1E">
            <w:pPr>
              <w:spacing w:after="3"/>
              <w:ind w:left="33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SOYADI :</w:t>
            </w:r>
            <w:proofErr w:type="gramEnd"/>
          </w:p>
          <w:p w:rsidR="00CB5A1E" w:rsidRDefault="00CB5A1E" w:rsidP="00CB5A1E">
            <w:pPr>
              <w:spacing w:after="2"/>
              <w:ind w:left="42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İMZASI</w:t>
            </w:r>
          </w:p>
          <w:p w:rsidR="00CB5A1E" w:rsidRDefault="00CB5A1E" w:rsidP="00CB5A1E">
            <w:pPr>
              <w:tabs>
                <w:tab w:val="center" w:pos="675"/>
                <w:tab w:val="center" w:pos="7259"/>
              </w:tabs>
              <w:spacing w:after="38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>APPROVED</w:t>
            </w: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SIGNATURE</w:t>
            </w:r>
          </w:p>
          <w:p w:rsidR="00CB5A1E" w:rsidRDefault="00CB5A1E" w:rsidP="00CB5A1E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 xml:space="preserve">NAME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>SURNAME :</w:t>
            </w:r>
            <w:proofErr w:type="gramEnd"/>
          </w:p>
        </w:tc>
      </w:tr>
      <w:tr w:rsidR="00757BBF">
        <w:trPr>
          <w:trHeight w:val="2900"/>
        </w:trPr>
        <w:tc>
          <w:tcPr>
            <w:tcW w:w="10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BBF" w:rsidRDefault="00986BE4">
            <w:pPr>
              <w:spacing w:after="1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FAKÜLTE/YÜKSEKOKUL/MESLEK YÜKSEKOKULU/ENSTİTÜ BİRİM ÖĞRENCİ İŞLERİ</w:t>
            </w:r>
          </w:p>
          <w:p w:rsidR="00757BBF" w:rsidRDefault="00986BE4">
            <w:pPr>
              <w:spacing w:after="31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FACULTY / SCHOOL / VOCATIONAL / INSTITUTE SCHOOL UNIT STUDENT AFFAIRS</w:t>
            </w:r>
          </w:p>
          <w:p w:rsidR="00CB5A1E" w:rsidRDefault="00CB5A1E" w:rsidP="00CB5A1E">
            <w:pPr>
              <w:spacing w:after="3"/>
              <w:ind w:left="1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Yukarıda bilgileri bulunan öğrencinin </w:t>
            </w:r>
            <w:r w:rsidR="0015120A">
              <w:rPr>
                <w:rFonts w:ascii="Times New Roman" w:eastAsia="Times New Roman" w:hAnsi="Times New Roman" w:cs="Times New Roman"/>
                <w:sz w:val="16"/>
              </w:rPr>
              <w:t>Yüksekokulumuzdan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 xml:space="preserve"> ilişiği kesilmiştir. </w:t>
            </w:r>
          </w:p>
          <w:p w:rsidR="00CB5A1E" w:rsidRDefault="00CB5A1E" w:rsidP="00CB5A1E">
            <w:pPr>
              <w:spacing w:after="407"/>
              <w:ind w:left="17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Above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mentioned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connection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has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severed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Directorate</w:t>
            </w:r>
            <w:proofErr w:type="spellEnd"/>
          </w:p>
          <w:p w:rsidR="00757BBF" w:rsidRDefault="00986BE4">
            <w:pPr>
              <w:spacing w:after="4"/>
              <w:ind w:left="33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ONAYLAYANIN</w:t>
            </w:r>
          </w:p>
          <w:p w:rsidR="00757BBF" w:rsidRDefault="00986BE4">
            <w:pPr>
              <w:spacing w:after="3"/>
              <w:ind w:left="33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SOYADI :</w:t>
            </w:r>
            <w:proofErr w:type="gramEnd"/>
          </w:p>
          <w:p w:rsidR="00757BBF" w:rsidRDefault="00986BE4">
            <w:pPr>
              <w:spacing w:after="2"/>
              <w:ind w:left="42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İMZASI</w:t>
            </w:r>
          </w:p>
          <w:p w:rsidR="00757BBF" w:rsidRDefault="00986BE4">
            <w:pPr>
              <w:tabs>
                <w:tab w:val="center" w:pos="675"/>
                <w:tab w:val="center" w:pos="7259"/>
              </w:tabs>
              <w:spacing w:after="38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>APPROVED</w:t>
            </w: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SIGNATURE</w:t>
            </w:r>
          </w:p>
          <w:p w:rsidR="00757BBF" w:rsidRDefault="00986BE4">
            <w:pPr>
              <w:ind w:left="325"/>
            </w:pPr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 xml:space="preserve">NAME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13"/>
              </w:rPr>
              <w:t>SURNAME :</w:t>
            </w:r>
            <w:proofErr w:type="gramEnd"/>
          </w:p>
        </w:tc>
      </w:tr>
    </w:tbl>
    <w:p w:rsidR="00986BE4" w:rsidRDefault="00986BE4"/>
    <w:sectPr w:rsidR="00986BE4" w:rsidSect="00055A80">
      <w:pgSz w:w="11904" w:h="16834"/>
      <w:pgMar w:top="426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F"/>
    <w:rsid w:val="00055A80"/>
    <w:rsid w:val="0015120A"/>
    <w:rsid w:val="00757BBF"/>
    <w:rsid w:val="00986BE4"/>
    <w:rsid w:val="00C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6580-BF1B-4D36-BBE5-604458F6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H.ÖMER KANKAYA</dc:creator>
  <cp:keywords/>
  <cp:lastModifiedBy>technopc</cp:lastModifiedBy>
  <cp:revision>4</cp:revision>
  <dcterms:created xsi:type="dcterms:W3CDTF">2022-08-24T12:36:00Z</dcterms:created>
  <dcterms:modified xsi:type="dcterms:W3CDTF">2022-08-24T12:49:00Z</dcterms:modified>
</cp:coreProperties>
</file>